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F107C">
      <w:pPr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</w:p>
    <w:p w14:paraId="3641EF9F">
      <w:pPr>
        <w:spacing w:line="64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重庆文化艺术职业学院</w:t>
      </w:r>
    </w:p>
    <w:p w14:paraId="480E691C"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年二级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学院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推优名单汇总表</w:t>
      </w:r>
    </w:p>
    <w:p w14:paraId="4D3C65D1"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一、校级推优名单：</w:t>
      </w:r>
    </w:p>
    <w:p w14:paraId="085D2A72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个）</w:t>
      </w:r>
      <w:r>
        <w:rPr>
          <w:rFonts w:hint="eastAsia" w:ascii="方正仿宋_GBK" w:hAnsi="方正仿宋_GBK" w:eastAsia="方正仿宋_GBK" w:cs="方正仿宋_GBK"/>
          <w:b/>
          <w:szCs w:val="24"/>
        </w:rPr>
        <w:t>（字体：方正仿宋，三号，加粗）</w:t>
      </w:r>
    </w:p>
    <w:p w14:paraId="7D0A585F"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2023级学前教育303班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 w14:paraId="098A8493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2023级学前教育（公费师范生）301班</w:t>
      </w:r>
    </w:p>
    <w:p w14:paraId="27E760E5">
      <w:pPr>
        <w:rPr>
          <w:rFonts w:ascii="方正仿宋_GBK" w:hAnsi="方正仿宋_GBK" w:eastAsia="方正仿宋_GBK" w:cs="方正仿宋_GBK"/>
          <w:b/>
          <w:szCs w:val="24"/>
        </w:rPr>
      </w:pPr>
      <w:r>
        <w:rPr>
          <w:rFonts w:hint="eastAsia" w:ascii="方正仿宋_GBK" w:eastAsia="方正仿宋_GBK"/>
        </w:rPr>
        <w:t>……</w:t>
      </w:r>
      <w:r>
        <w:rPr>
          <w:rFonts w:hint="eastAsia" w:ascii="方正仿宋_GBK" w:hAnsi="方正仿宋_GBK" w:eastAsia="方正仿宋_GBK" w:cs="方正仿宋_GBK"/>
          <w:b/>
          <w:szCs w:val="24"/>
        </w:rPr>
        <w:t>（字体：方正仿宋三号，每行六名同学，名字间三个空格，两个字的名字中间两个空格，每行末尾以回车结束）</w:t>
      </w:r>
    </w:p>
    <w:p w14:paraId="50E7E3FD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（二）学习标兵（共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07200292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钟开玲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张映雪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袁  梦   余  跃   李亚鑫   杨为丹</w:t>
      </w:r>
    </w:p>
    <w:p w14:paraId="01F6A513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李晨曦</w:t>
      </w:r>
    </w:p>
    <w:p w14:paraId="062CB05D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（三）三好学生（共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67A975B7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姜周全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邓清月   李  岩   杨晶晶   张  畅   李媛群</w:t>
      </w:r>
    </w:p>
    <w:p w14:paraId="477A5B43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雷书琴   余泽兰   王钰琦   李  静   曹智慧   胡佳艺</w:t>
      </w:r>
    </w:p>
    <w:p w14:paraId="45EB70A0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谷  佳   </w:t>
      </w:r>
      <w:r>
        <w:rPr>
          <w:rFonts w:hint="eastAsia" w:ascii="方正仿宋_GBK" w:eastAsia="方正仿宋_GBK"/>
          <w:color w:val="000000"/>
          <w:sz w:val="32"/>
          <w:szCs w:val="32"/>
        </w:rPr>
        <w:t>张馨悦   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琪   廖云辉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 </w:t>
      </w:r>
    </w:p>
    <w:p w14:paraId="3EE2A0F6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（四）优秀学生干部（共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46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70337C13"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杨  希   杨  优   马永秀   吴晓燕   罗昕月   谢填填</w:t>
      </w:r>
    </w:p>
    <w:p w14:paraId="0C987C86"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吴思怡   田  佳   徐凤蛟   董高燕   刘列玲   曹满丽</w:t>
      </w:r>
    </w:p>
    <w:p w14:paraId="7868432E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邵良婷   吴艳林   张小娟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黄  淼   李佳璇   熊祉涵</w:t>
      </w:r>
    </w:p>
    <w:p w14:paraId="77AEB2F0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郭禹涵   王星寒   刘国秀   黄靖雯   谭</w:t>
      </w:r>
      <w:bookmarkStart w:id="0" w:name="_GoBack"/>
      <w:bookmarkEnd w:id="0"/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蓬雨   童国洲</w:t>
      </w:r>
    </w:p>
    <w:p w14:paraId="0DAB7646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  钰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徐惠敏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齐小洁   王月琴   胡露丹   何  红</w:t>
      </w:r>
    </w:p>
    <w:p w14:paraId="7404DF53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冉  杉   封净也   何  欢   李  伟   王逸莹   杨  婷</w:t>
      </w:r>
    </w:p>
    <w:p w14:paraId="4D8A1AFA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周  楠   田慧敏 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腾华熠   徐慧婷  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赵培宇   </w:t>
      </w:r>
      <w:r>
        <w:rPr>
          <w:rFonts w:hint="eastAsia" w:ascii="方正仿宋_GBK" w:eastAsia="方正仿宋_GBK"/>
          <w:color w:val="000000"/>
          <w:sz w:val="32"/>
          <w:szCs w:val="32"/>
        </w:rPr>
        <w:t>郑清帅</w:t>
      </w:r>
    </w:p>
    <w:p w14:paraId="09428D75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南   向莹莹   鞠孟雨   严静芳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</w:p>
    <w:p w14:paraId="00F54B26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（五）优秀毕业生（共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52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366299CE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潘  虹   赵  怡   赵  莉   李杨鑫   刘小梅   田  洁</w:t>
      </w:r>
    </w:p>
    <w:p w14:paraId="5B8F4740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诸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娜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曹智慧   陈妍竹   李茂莎   马溶崧   田  渝</w:t>
      </w:r>
    </w:p>
    <w:p w14:paraId="6FCD3D49"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姚佳怡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余  鑫   郭思怡 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池芳菲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何妍洁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陶凤翔</w:t>
      </w:r>
    </w:p>
    <w:p w14:paraId="19112F3D"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刘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璐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俞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璎倩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汪炫烨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罗涵曦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蒋正莲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陈祎曼</w:t>
      </w:r>
    </w:p>
    <w:p w14:paraId="0552C236"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谭维雪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周绪黔   徐佳晴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</w:rPr>
        <w:t>张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炼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张文钰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张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怡</w:t>
      </w:r>
    </w:p>
    <w:p w14:paraId="205AF76A">
      <w:pP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谷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佳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江春英   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钰   李怡佳   鞠孟雨   陈先春</w:t>
      </w:r>
    </w:p>
    <w:p w14:paraId="08B71D2D"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田一琴   向莹莹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廖云辉   田冰艳   杨雨欣   方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芳</w:t>
      </w:r>
    </w:p>
    <w:p w14:paraId="79D060FB"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石银花   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蓉   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琴   王韶琴   张馨悦   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渝</w:t>
      </w:r>
    </w:p>
    <w:p w14:paraId="2AE82A30">
      <w:pP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娟   杨玉婷   张晶艳   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南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</w:p>
    <w:p w14:paraId="2EAE17E7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（六）精神文明先进个人（共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20F91B1A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张映雪   张清蓉   董高燕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黄  淼   戴薪燃   杜宇薇</w:t>
      </w:r>
    </w:p>
    <w:p w14:paraId="2D5136CD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杨  烺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潘梦雨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吴  春   </w:t>
      </w:r>
      <w:r>
        <w:rPr>
          <w:rFonts w:hint="eastAsia" w:ascii="方正仿宋_GBK" w:eastAsia="方正仿宋_GBK"/>
          <w:color w:val="000000"/>
          <w:sz w:val="32"/>
          <w:szCs w:val="32"/>
        </w:rPr>
        <w:t>朱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彭丽君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向钰洁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            </w:t>
      </w:r>
    </w:p>
    <w:p w14:paraId="6493B172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赵艳丽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肖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何轩婷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王玉林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肖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蒋瑞雪</w:t>
      </w:r>
    </w:p>
    <w:p w14:paraId="4E6478C1"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陈音杰   刘  琴   杨欣琪   </w:t>
      </w:r>
      <w:r>
        <w:rPr>
          <w:rFonts w:hint="eastAsia" w:ascii="方正仿宋_GBK" w:eastAsia="方正仿宋_GBK"/>
          <w:color w:val="auto"/>
          <w:sz w:val="32"/>
          <w:szCs w:val="32"/>
        </w:rPr>
        <w:t>晏玮伽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粞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陈思灵</w:t>
      </w:r>
    </w:p>
    <w:p w14:paraId="53DF28AD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黄诗琪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华   刘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秦   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琴   林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欣   石银花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</w:p>
    <w:p w14:paraId="57556962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黄恋茹   彭在冰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丹</w:t>
      </w:r>
    </w:p>
    <w:p w14:paraId="5E552A4D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（七）体育活动先进个人（共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315139A4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李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岩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王发赋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李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伟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邹太翠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邓茗曦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余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悦</w:t>
      </w:r>
    </w:p>
    <w:p w14:paraId="057A5CDE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（八）艺术活动先进个人（共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25F04CDD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陈馨怡   李  冰   袁芯芯   周晶晶   陈佳鑫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况晓彤  </w:t>
      </w:r>
    </w:p>
    <w:p w14:paraId="6CE61392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高楠楠   杨宇婷   李凌妍   刘国秀   黄晓霞   张  霞</w:t>
      </w:r>
    </w:p>
    <w:p w14:paraId="074423DA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孙芙蓉   王朝茜   王  鹏   王紫言   何友珍   孙艺圃</w:t>
      </w:r>
    </w:p>
    <w:p w14:paraId="1BC71580"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田  渝   钟苗苗   郭思怡   </w:t>
      </w:r>
      <w:r>
        <w:rPr>
          <w:rFonts w:hint="eastAsia" w:ascii="方正仿宋_GBK" w:eastAsia="方正仿宋_GBK"/>
          <w:color w:val="auto"/>
          <w:sz w:val="32"/>
          <w:szCs w:val="32"/>
        </w:rPr>
        <w:t>田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园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肖耀主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洪佳意 </w:t>
      </w:r>
    </w:p>
    <w:p w14:paraId="333E1486">
      <w:pP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肖虹先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顾晋渝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陈先春   吴欢欢   向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宇   崔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银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</w:t>
      </w:r>
    </w:p>
    <w:p w14:paraId="1DB47A8E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杨雨欣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田冰艳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田一琴</w:t>
      </w:r>
    </w:p>
    <w:p w14:paraId="2A542FE7">
      <w:pPr>
        <w:numPr>
          <w:ilvl w:val="0"/>
          <w:numId w:val="1"/>
        </w:numPr>
        <w:rPr>
          <w:rFonts w:hint="eastAsia"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创新能力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优胜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4DF859A2">
      <w:pPr>
        <w:numPr>
          <w:ilvl w:val="0"/>
          <w:numId w:val="0"/>
        </w:num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罗昕月   王  淋   姜周全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黄靖雯   雷书琴   岳晏竹李亚鑫   余泽兰   余  跃   李  静   李媛群   </w:t>
      </w:r>
      <w:r>
        <w:rPr>
          <w:rFonts w:hint="eastAsia" w:ascii="方正仿宋_GBK" w:eastAsia="方正仿宋_GBK"/>
          <w:color w:val="auto"/>
          <w:sz w:val="32"/>
          <w:szCs w:val="32"/>
        </w:rPr>
        <w:t>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婕</w:t>
      </w:r>
    </w:p>
    <w:p w14:paraId="746F1EB1">
      <w:pP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杨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欢</w:t>
      </w:r>
    </w:p>
    <w:p w14:paraId="062F0B58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（十）志愿服务先进个人（共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328690AC"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张小娟   郎仁宇   孔箱莲   施  琴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杨沁仪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代锡洋</w:t>
      </w:r>
      <w:r>
        <w:rPr>
          <w:rFonts w:hint="eastAsia" w:ascii="方正仿宋_GBK" w:eastAsia="方正仿宋_GBK"/>
          <w:color w:val="000000"/>
          <w:sz w:val="32"/>
          <w:szCs w:val="32"/>
        </w:rPr>
        <w:t>陈晓翠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刘峻苡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王芝灵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欧诗雨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胡馨宇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王钰琦唐馨翎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彭云凤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</w:rPr>
        <w:t>方亚楠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倩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</w:rPr>
        <w:t>唐宓儿   李世珍</w:t>
      </w:r>
    </w:p>
    <w:p w14:paraId="17A1DD78"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郑维琴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徐  畅   </w:t>
      </w:r>
      <w:r>
        <w:rPr>
          <w:rFonts w:hint="eastAsia" w:ascii="方正仿宋_GBK" w:eastAsia="方正仿宋_GBK"/>
          <w:color w:val="000000"/>
          <w:sz w:val="32"/>
          <w:szCs w:val="32"/>
        </w:rPr>
        <w:t>方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芳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严静芳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李  鑫   秦冉燃</w:t>
      </w:r>
    </w:p>
    <w:p w14:paraId="59D831EC">
      <w:pP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王林庆   谢方铭   杨  婷   </w:t>
      </w:r>
      <w:r>
        <w:rPr>
          <w:rFonts w:hint="eastAsia" w:ascii="方正仿宋_GBK" w:eastAsia="方正仿宋_GBK"/>
          <w:color w:val="000000"/>
          <w:sz w:val="32"/>
          <w:szCs w:val="32"/>
        </w:rPr>
        <w:t>杨为丹</w:t>
      </w:r>
    </w:p>
    <w:p w14:paraId="16B42ED7">
      <w:pPr>
        <w:rPr>
          <w:rFonts w:hint="default" w:ascii="方正仿宋_GBK" w:eastAsia="方正仿宋_GBK"/>
          <w:b/>
          <w:color w:val="000000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（十一）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文明寝室及优秀寝室长</w:t>
      </w:r>
      <w:r>
        <w:rPr>
          <w:rFonts w:hint="eastAsia" w:ascii="方正仿宋_GBK" w:eastAsia="方正仿宋_GBK"/>
          <w:b/>
          <w:color w:val="000000"/>
          <w:sz w:val="28"/>
          <w:szCs w:val="28"/>
          <w:lang w:val="en-US" w:eastAsia="zh-CN"/>
        </w:rPr>
        <w:t>（共4个，3名）</w:t>
      </w:r>
    </w:p>
    <w:p w14:paraId="2FDD9662">
      <w:pPr>
        <w:numPr>
          <w:ilvl w:val="0"/>
          <w:numId w:val="0"/>
        </w:num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和风楼B0408   和风楼B0517   和风楼B0438   </w:t>
      </w:r>
    </w:p>
    <w:p w14:paraId="039A403F">
      <w:pPr>
        <w:numPr>
          <w:ilvl w:val="0"/>
          <w:numId w:val="0"/>
        </w:numPr>
        <w:rPr>
          <w:rFonts w:hint="default" w:ascii="方正仿宋_GBK" w:eastAsia="方正仿宋_GBK"/>
          <w:color w:val="000000"/>
          <w:sz w:val="32"/>
          <w:szCs w:val="32"/>
          <w:lang w:val="en-US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和风楼B0501   </w:t>
      </w:r>
    </w:p>
    <w:p w14:paraId="57653D13">
      <w:pPr>
        <w:numPr>
          <w:ilvl w:val="0"/>
          <w:numId w:val="0"/>
        </w:num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马永秀   岳晏竹   朱  琴</w:t>
      </w:r>
    </w:p>
    <w:p w14:paraId="106DAC0C">
      <w:pPr>
        <w:rPr>
          <w:rFonts w:hint="eastAsia" w:ascii="方正仿宋_GBK" w:eastAsia="方正仿宋_GBK"/>
          <w:b/>
          <w:color w:val="000000"/>
          <w:sz w:val="32"/>
          <w:szCs w:val="32"/>
        </w:rPr>
      </w:pPr>
    </w:p>
    <w:p w14:paraId="1F1CDA5D"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二、市级推优名单：</w:t>
      </w:r>
    </w:p>
    <w:p w14:paraId="36FC1079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个）</w:t>
      </w:r>
      <w:r>
        <w:rPr>
          <w:rFonts w:hint="eastAsia" w:ascii="方正仿宋_GBK" w:hAnsi="方正仿宋_GBK" w:eastAsia="方正仿宋_GBK" w:cs="方正仿宋_GBK"/>
          <w:b/>
          <w:szCs w:val="24"/>
        </w:rPr>
        <w:t>（字体：方正仿宋，三号，加粗）</w:t>
      </w:r>
    </w:p>
    <w:p w14:paraId="1AE7962E">
      <w:pPr>
        <w:rPr>
          <w:rFonts w:ascii="方正仿宋_GBK" w:eastAsia="方正仿宋_GBK"/>
          <w:color w:val="000000"/>
          <w:sz w:val="32"/>
          <w:szCs w:val="32"/>
        </w:rPr>
      </w:pPr>
    </w:p>
    <w:p w14:paraId="7567DF06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（二）三好学生（共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3B867909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姜周全   张馨悦</w:t>
      </w:r>
    </w:p>
    <w:p w14:paraId="135E47CA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（三）优秀学生干部（共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565DDDB5"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刘  璐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 w14:paraId="5C9830BB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（四）优秀毕业生（共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0B11B472">
      <w:pPr>
        <w:numPr>
          <w:ilvl w:val="0"/>
          <w:numId w:val="0"/>
        </w:num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潘  虹   陈玉璐   俞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璎倩   丁  南   向莹莹</w:t>
      </w:r>
    </w:p>
    <w:p w14:paraId="1E6CBC78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（五）精神文明先进个人（共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488F6D7F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何妍洁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陈思灵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</w:t>
      </w:r>
    </w:p>
    <w:p w14:paraId="0283B922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（六）体育活动先进个人（共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78D21208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李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伟             </w:t>
      </w:r>
    </w:p>
    <w:p w14:paraId="5F2349B2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（七）艺术活动先进个人（共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3E0F206E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刘国秀  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肖虹先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田  园</w:t>
      </w:r>
    </w:p>
    <w:p w14:paraId="31FB5D8F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（八）创新能力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优胜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6AABFB7F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 w14:paraId="2C346F6A"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（九）志愿服务先进个人（共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 w14:paraId="0CBB1E04"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李世珍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谢方铭</w:t>
      </w:r>
    </w:p>
    <w:p w14:paraId="44BC572D">
      <w:pPr>
        <w:rPr>
          <w:rFonts w:ascii="方正仿宋_GBK" w:eastAsia="方正仿宋_GBK"/>
          <w:color w:val="000000"/>
          <w:sz w:val="32"/>
          <w:szCs w:val="32"/>
        </w:rPr>
      </w:pPr>
    </w:p>
    <w:p w14:paraId="1FE3EA9F">
      <w:pPr>
        <w:rPr>
          <w:rFonts w:ascii="方正仿宋_GBK" w:eastAsia="方正仿宋_GBK"/>
          <w:color w:val="000000"/>
          <w:sz w:val="32"/>
          <w:szCs w:val="32"/>
        </w:rPr>
      </w:pPr>
    </w:p>
    <w:p w14:paraId="17E8CE22">
      <w:pPr>
        <w:rPr>
          <w:rFonts w:ascii="方正仿宋_GBK" w:eastAsia="方正仿宋_GBK"/>
          <w:color w:val="000000"/>
          <w:sz w:val="32"/>
          <w:szCs w:val="32"/>
        </w:rPr>
      </w:pPr>
    </w:p>
    <w:p w14:paraId="274A67A2">
      <w:pPr>
        <w:rPr>
          <w:rFonts w:hint="eastAsia" w:ascii="方正仿宋_GBK" w:eastAsia="方正仿宋_GBK"/>
          <w:color w:val="000000"/>
          <w:sz w:val="32"/>
          <w:szCs w:val="32"/>
        </w:rPr>
      </w:pPr>
    </w:p>
    <w:p w14:paraId="1879E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7D8B8"/>
    <w:multiLevelType w:val="singleLevel"/>
    <w:tmpl w:val="9007D8B8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460E7"/>
    <w:rsid w:val="03DD5D24"/>
    <w:rsid w:val="04386628"/>
    <w:rsid w:val="053D01B1"/>
    <w:rsid w:val="095E69C2"/>
    <w:rsid w:val="09D55381"/>
    <w:rsid w:val="0B261650"/>
    <w:rsid w:val="0B304DED"/>
    <w:rsid w:val="0C2F45E2"/>
    <w:rsid w:val="0CAA2722"/>
    <w:rsid w:val="0CF64FD9"/>
    <w:rsid w:val="0DE45D7D"/>
    <w:rsid w:val="102105DD"/>
    <w:rsid w:val="10700FAF"/>
    <w:rsid w:val="110424CC"/>
    <w:rsid w:val="147815B3"/>
    <w:rsid w:val="15FC2FFC"/>
    <w:rsid w:val="16907953"/>
    <w:rsid w:val="16D30781"/>
    <w:rsid w:val="1875452B"/>
    <w:rsid w:val="1B6875F7"/>
    <w:rsid w:val="1C4B14B4"/>
    <w:rsid w:val="1C756C8A"/>
    <w:rsid w:val="1D655CE4"/>
    <w:rsid w:val="24EA56C5"/>
    <w:rsid w:val="26407422"/>
    <w:rsid w:val="26C1503C"/>
    <w:rsid w:val="27B75B35"/>
    <w:rsid w:val="28695454"/>
    <w:rsid w:val="2D4E5A3F"/>
    <w:rsid w:val="2F7E3ACA"/>
    <w:rsid w:val="351A779D"/>
    <w:rsid w:val="35340EBD"/>
    <w:rsid w:val="36324B6A"/>
    <w:rsid w:val="369614A5"/>
    <w:rsid w:val="36E55ACF"/>
    <w:rsid w:val="382F589B"/>
    <w:rsid w:val="3ED454B4"/>
    <w:rsid w:val="3EE87285"/>
    <w:rsid w:val="44450BD2"/>
    <w:rsid w:val="446E2461"/>
    <w:rsid w:val="46D16FB2"/>
    <w:rsid w:val="4A4B63AD"/>
    <w:rsid w:val="4ABE4879"/>
    <w:rsid w:val="4C5A0242"/>
    <w:rsid w:val="4DCC45CE"/>
    <w:rsid w:val="4DFD34D1"/>
    <w:rsid w:val="52835481"/>
    <w:rsid w:val="58897750"/>
    <w:rsid w:val="58F178E2"/>
    <w:rsid w:val="5B834000"/>
    <w:rsid w:val="68EA0337"/>
    <w:rsid w:val="6C5D623A"/>
    <w:rsid w:val="6E91709D"/>
    <w:rsid w:val="731460E7"/>
    <w:rsid w:val="73E907B7"/>
    <w:rsid w:val="76DE7E85"/>
    <w:rsid w:val="782F27A6"/>
    <w:rsid w:val="7C8B613D"/>
    <w:rsid w:val="7D7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1143</Words>
  <Characters>1179</Characters>
  <Lines>0</Lines>
  <Paragraphs>0</Paragraphs>
  <TotalTime>0</TotalTime>
  <ScaleCrop>false</ScaleCrop>
  <LinksUpToDate>false</LinksUpToDate>
  <CharactersWithSpaces>2015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2025-04-18T01:28:00Z</dcterms:created>
  <dc:creator>邹洁</dc:creator>
  <cp:lastModifiedBy>邹洁</cp:lastModifiedBy>
  <dcterms:modified xsi:type="dcterms:W3CDTF">2025-04-23T09:03:35Z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1ADEC6E6F5A244E9A5BB45B173EB4B54_13</vt:lpwstr>
  </property>
  <property fmtid="{D5CDD505-2E9C-101B-9397-08002B2CF9AE}" pid="4" name="KSOTemplateDocerSaveRecord">
    <vt:lpwstr>eyJoZGlkIjoiYjIzYTdiYWY5MGEwY2Q2ODM3ZDBiMzJmMTJkM2IzYWEifQ==</vt:lpwstr>
  </property>
</Properties>
</file>